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45" w:rsidRPr="00006028" w:rsidRDefault="000C6845" w:rsidP="000C6845">
      <w:r w:rsidRPr="00006028">
        <w:t>Es para noso</w:t>
      </w:r>
      <w:r w:rsidR="00006028" w:rsidRPr="00006028">
        <w:t>tros un gusto poder contar con s</w:t>
      </w:r>
      <w:r w:rsidRPr="00006028">
        <w:t xml:space="preserve">u acompañamiento del </w:t>
      </w:r>
      <w:r w:rsidR="00006028" w:rsidRPr="00006028">
        <w:t>XX</w:t>
      </w:r>
      <w:r w:rsidRPr="00006028">
        <w:t xml:space="preserve"> al </w:t>
      </w:r>
      <w:r w:rsidR="00006028" w:rsidRPr="00006028">
        <w:t>XX</w:t>
      </w:r>
      <w:r w:rsidRPr="00006028">
        <w:t xml:space="preserve"> de</w:t>
      </w:r>
      <w:r w:rsidR="00006028" w:rsidRPr="00006028">
        <w:t xml:space="preserve"> (MES)</w:t>
      </w:r>
      <w:r w:rsidRPr="00006028">
        <w:t xml:space="preserve"> como </w:t>
      </w:r>
      <w:r w:rsidR="00006028" w:rsidRPr="00006028">
        <w:t xml:space="preserve">(actividad que realizará). </w:t>
      </w:r>
      <w:r w:rsidRPr="00006028">
        <w:t xml:space="preserve"> Para poder acompañar de forma a</w:t>
      </w:r>
      <w:r w:rsidR="00006028" w:rsidRPr="00006028">
        <w:t>decuada tu viaje queremos pedirl</w:t>
      </w:r>
      <w:r w:rsidRPr="00006028">
        <w:t>e leas las instrucciones que se contienen en este correo.</w:t>
      </w:r>
    </w:p>
    <w:p w:rsidR="000C6845" w:rsidRPr="00006028" w:rsidRDefault="000C6845" w:rsidP="000C6845"/>
    <w:p w:rsidR="000C6845" w:rsidRPr="00006028" w:rsidRDefault="000C6845" w:rsidP="000C6845">
      <w:r w:rsidRPr="00006028">
        <w:t>Es importante cumplir con los requisitos migratorios que exige nuestro país, los cuales han sufrido cambios y reformas en los últimos meses:</w:t>
      </w:r>
    </w:p>
    <w:p w:rsidR="000C6845" w:rsidRPr="00006028" w:rsidRDefault="000C6845" w:rsidP="000C6845"/>
    <w:p w:rsidR="000C6845" w:rsidRPr="00006028" w:rsidRDefault="000C6845" w:rsidP="000C6845">
      <w:pPr>
        <w:pStyle w:val="Prrafodelista"/>
        <w:ind w:hanging="360"/>
      </w:pPr>
      <w:r w:rsidRPr="00006028">
        <w:t>1.</w:t>
      </w:r>
      <w:r w:rsidRPr="00006028">
        <w:rPr>
          <w:rFonts w:ascii="Times New Roman" w:hAnsi="Times New Roman"/>
          <w:sz w:val="14"/>
          <w:szCs w:val="14"/>
        </w:rPr>
        <w:t xml:space="preserve">       </w:t>
      </w:r>
      <w:r w:rsidR="00006028">
        <w:t>Adjunto encontrará</w:t>
      </w:r>
      <w:r w:rsidRPr="00006028">
        <w:t xml:space="preserve"> la carta de invitación a participar en la actividad a desarrollar en la ciudad de </w:t>
      </w:r>
      <w:r w:rsidR="00006028">
        <w:t>(Ciudad que visitará)</w:t>
      </w:r>
      <w:r w:rsidRPr="00006028">
        <w:t xml:space="preserve">. </w:t>
      </w:r>
    </w:p>
    <w:p w:rsidR="000C6845" w:rsidRPr="00006028" w:rsidRDefault="000C6845" w:rsidP="000C6845">
      <w:pPr>
        <w:pStyle w:val="Prrafodelista"/>
        <w:ind w:hanging="360"/>
      </w:pPr>
      <w:r w:rsidRPr="00006028">
        <w:t>2.</w:t>
      </w:r>
      <w:r w:rsidRPr="00006028">
        <w:rPr>
          <w:rFonts w:ascii="Times New Roman" w:hAnsi="Times New Roman"/>
          <w:sz w:val="14"/>
          <w:szCs w:val="14"/>
        </w:rPr>
        <w:t xml:space="preserve">       </w:t>
      </w:r>
      <w:r w:rsidRPr="00006028">
        <w:t>También adjuntamos una carta dirigida a Migración Colombia en la</w:t>
      </w:r>
      <w:r w:rsidR="00DE6507">
        <w:t xml:space="preserve"> que solicitamos el permiso de s</w:t>
      </w:r>
      <w:r w:rsidRPr="00006028">
        <w:t>u ingreso al país en calidad de invitada de la Universidad Cooperativa de Colombia</w:t>
      </w:r>
    </w:p>
    <w:p w:rsidR="000C6845" w:rsidRPr="00006028" w:rsidRDefault="000C6845" w:rsidP="000C6845">
      <w:pPr>
        <w:pStyle w:val="Prrafodelista"/>
        <w:ind w:hanging="360"/>
      </w:pPr>
      <w:r w:rsidRPr="00006028">
        <w:t>3.</w:t>
      </w:r>
      <w:r w:rsidRPr="00006028">
        <w:rPr>
          <w:rFonts w:ascii="Times New Roman" w:hAnsi="Times New Roman"/>
          <w:sz w:val="14"/>
          <w:szCs w:val="14"/>
        </w:rPr>
        <w:t xml:space="preserve">       </w:t>
      </w:r>
      <w:r w:rsidR="00DE6507">
        <w:t>Debe</w:t>
      </w:r>
      <w:r w:rsidRPr="00006028">
        <w:t xml:space="preserve"> imprimir las 2 cartas para </w:t>
      </w:r>
      <w:r w:rsidR="00DE6507">
        <w:t>s</w:t>
      </w:r>
      <w:r w:rsidRPr="00006028">
        <w:t>u viaje y presentarlas en Migración Colombia al momento de ingresar al país</w:t>
      </w:r>
    </w:p>
    <w:p w:rsidR="000C6845" w:rsidRPr="00006028" w:rsidRDefault="000C6845" w:rsidP="000C6845">
      <w:pPr>
        <w:pStyle w:val="Prrafodelista"/>
        <w:ind w:hanging="360"/>
      </w:pPr>
      <w:r w:rsidRPr="00006028">
        <w:t>4.</w:t>
      </w:r>
      <w:r w:rsidRPr="00006028">
        <w:rPr>
          <w:rFonts w:ascii="Times New Roman" w:hAnsi="Times New Roman"/>
          <w:sz w:val="14"/>
          <w:szCs w:val="14"/>
        </w:rPr>
        <w:t xml:space="preserve">       </w:t>
      </w:r>
      <w:r w:rsidRPr="00006028">
        <w:t>En M</w:t>
      </w:r>
      <w:r w:rsidR="00DE6507">
        <w:t>igración Colombia van a sellar s</w:t>
      </w:r>
      <w:bookmarkStart w:id="0" w:name="_GoBack"/>
      <w:bookmarkEnd w:id="0"/>
      <w:r w:rsidRPr="00006028">
        <w:t>u pasaporte y escribir el tipo de permiso otorgado y el número de días asignado; es importante verificar que el permiso otorgado sea el PIP-6 y el número de días asignado no exceda el número de días planeados para la actividad. Si los datos no son correctos pueden presentarse multas económicas para el visitante y la institución.</w:t>
      </w:r>
    </w:p>
    <w:p w:rsidR="000C6845" w:rsidRPr="00006028" w:rsidRDefault="000C6845" w:rsidP="000C6845"/>
    <w:p w:rsidR="000C6845" w:rsidRPr="00006028" w:rsidRDefault="000C6845" w:rsidP="000C6845">
      <w:r w:rsidRPr="00006028">
        <w:t>A su llegada a la universidad:</w:t>
      </w:r>
    </w:p>
    <w:p w:rsidR="000C6845" w:rsidRPr="00006028" w:rsidRDefault="000C6845" w:rsidP="000C6845"/>
    <w:p w:rsidR="000C6845" w:rsidRPr="00006028" w:rsidRDefault="000C6845" w:rsidP="000C6845">
      <w:pPr>
        <w:pStyle w:val="Prrafodelista"/>
        <w:ind w:hanging="360"/>
      </w:pPr>
      <w:r w:rsidRPr="00006028">
        <w:t>1.</w:t>
      </w:r>
      <w:r w:rsidRPr="00006028">
        <w:rPr>
          <w:rFonts w:ascii="Times New Roman" w:hAnsi="Times New Roman"/>
          <w:sz w:val="14"/>
          <w:szCs w:val="14"/>
        </w:rPr>
        <w:t xml:space="preserve">       </w:t>
      </w:r>
      <w:r w:rsidRPr="00006028">
        <w:t>Facilitar la copia de pasaporte: datos biográficos y sellos migratorios.</w:t>
      </w:r>
    </w:p>
    <w:p w:rsidR="000C6845" w:rsidRPr="00006028" w:rsidRDefault="000C6845" w:rsidP="000C6845">
      <w:pPr>
        <w:pStyle w:val="Prrafodelista"/>
        <w:ind w:hanging="360"/>
      </w:pPr>
      <w:r w:rsidRPr="00006028">
        <w:t>2.</w:t>
      </w:r>
      <w:r w:rsidRPr="00006028">
        <w:rPr>
          <w:rFonts w:ascii="Times New Roman" w:hAnsi="Times New Roman"/>
          <w:sz w:val="14"/>
          <w:szCs w:val="14"/>
        </w:rPr>
        <w:t xml:space="preserve">       </w:t>
      </w:r>
      <w:r w:rsidRPr="00006028">
        <w:t xml:space="preserve">Facilitar copia de los </w:t>
      </w:r>
      <w:proofErr w:type="spellStart"/>
      <w:r w:rsidRPr="00006028">
        <w:t>pasabordos</w:t>
      </w:r>
      <w:proofErr w:type="spellEnd"/>
      <w:r w:rsidRPr="00006028">
        <w:t>.</w:t>
      </w:r>
    </w:p>
    <w:p w:rsidR="000C6845" w:rsidRPr="00006028" w:rsidRDefault="000C6845" w:rsidP="000C6845"/>
    <w:p w:rsidR="000C6845" w:rsidRPr="00006028" w:rsidRDefault="000C6845" w:rsidP="000C6845">
      <w:r w:rsidRPr="00006028">
        <w:t>Posteriormente me comunicaré de nuevo para confirmar los datos de hospedaje y remitir la reserva de los vuelos solicitados para su aprobación. Quedo atenta a sus observaciones y comentarios.</w:t>
      </w:r>
    </w:p>
    <w:p w:rsidR="000D3C10" w:rsidRPr="00006028" w:rsidRDefault="000D3C10"/>
    <w:sectPr w:rsidR="000D3C10" w:rsidRPr="000060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45"/>
    <w:rsid w:val="00006028"/>
    <w:rsid w:val="000C6845"/>
    <w:rsid w:val="000D3C10"/>
    <w:rsid w:val="00D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45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84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45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8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8C080A27-2C04-41DA-97C8-FC3DFC9AF412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54A2183081331944B7713F172A2B7486" ma:contentTypeVersion="1" ma:contentTypeDescription="Cargar una imagen." ma:contentTypeScope="" ma:versionID="e42634395ae18221d7233ed03c7c8584">
  <xsd:schema xmlns:xsd="http://www.w3.org/2001/XMLSchema" xmlns:xs="http://www.w3.org/2001/XMLSchema" xmlns:p="http://schemas.microsoft.com/office/2006/metadata/properties" xmlns:ns1="http://schemas.microsoft.com/sharepoint/v3" xmlns:ns2="8C080A27-2C04-41DA-97C8-FC3DFC9AF412" xmlns:ns3="http://schemas.microsoft.com/sharepoint/v3/fields" targetNamespace="http://schemas.microsoft.com/office/2006/metadata/properties" ma:root="true" ma:fieldsID="d3c9872818483f22864511d110eab7e1" ns1:_="" ns2:_="" ns3:_="">
    <xsd:import namespace="http://schemas.microsoft.com/sharepoint/v3"/>
    <xsd:import namespace="8C080A27-2C04-41DA-97C8-FC3DFC9AF4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80A27-2C04-41DA-97C8-FC3DFC9AF41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82AC0-FB41-40A4-9762-1C9E7247144B}"/>
</file>

<file path=customXml/itemProps2.xml><?xml version="1.0" encoding="utf-8"?>
<ds:datastoreItem xmlns:ds="http://schemas.openxmlformats.org/officeDocument/2006/customXml" ds:itemID="{BAEA24DF-1918-422F-A271-508ADA5E62F0}"/>
</file>

<file path=customXml/itemProps3.xml><?xml version="1.0" encoding="utf-8"?>
<ds:datastoreItem xmlns:ds="http://schemas.openxmlformats.org/officeDocument/2006/customXml" ds:itemID="{FC9AF553-6878-46B2-8617-455C3E3DB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Jose Rodriguez Posada</dc:creator>
  <cp:keywords/>
  <dc:description/>
  <cp:lastModifiedBy>Manuel Jose Rodriguez Posada</cp:lastModifiedBy>
  <cp:revision>1</cp:revision>
  <dcterms:created xsi:type="dcterms:W3CDTF">2014-02-17T15:09:00Z</dcterms:created>
  <dcterms:modified xsi:type="dcterms:W3CDTF">2014-02-17T15:31:00Z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0x0101009148F5A04DDD49CBA7127AADA5FB792B00AADE34325A8B49CDA8BB4DB53328F2140054A2183081331944B7713F172A2B7486</vt:lpwstr>
  </property>
</Properties>
</file>